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57A5" w14:textId="53BCFF29" w:rsidR="00072A61" w:rsidRDefault="00072A61" w:rsidP="00072A61">
      <w:pPr>
        <w:ind w:firstLine="0"/>
      </w:pPr>
    </w:p>
    <w:p w14:paraId="707D09EA" w14:textId="33EF9436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737951">
        <w:rPr>
          <w:b/>
        </w:rPr>
        <w:t xml:space="preserve">MayMay Shop </w:t>
      </w:r>
      <w:r>
        <w:t>(Merchandise)</w:t>
      </w:r>
    </w:p>
    <w:p w14:paraId="07F23FF6" w14:textId="01AA372C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8874AE">
        <w:rPr>
          <w:b/>
        </w:rPr>
        <w:t>Issai Shodo</w:t>
      </w:r>
      <w:r>
        <w:t xml:space="preserve"> (Merchandise</w:t>
      </w:r>
      <w:r w:rsidR="008874AE">
        <w:t xml:space="preserve"> Himabaja)</w:t>
      </w:r>
    </w:p>
    <w:p w14:paraId="738C6DD9" w14:textId="36EC7886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737951">
        <w:rPr>
          <w:b/>
        </w:rPr>
        <w:t xml:space="preserve">Mirai Project </w:t>
      </w:r>
      <w:r>
        <w:t>(Merchandise)</w:t>
      </w:r>
    </w:p>
    <w:p w14:paraId="6D5F017C" w14:textId="1509955D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8874AE">
        <w:rPr>
          <w:b/>
        </w:rPr>
        <w:t>Jibranime</w:t>
      </w:r>
      <w:r>
        <w:t xml:space="preserve"> (Merchandise)</w:t>
      </w:r>
    </w:p>
    <w:p w14:paraId="70C8E25D" w14:textId="2B20E8A4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8874AE">
        <w:rPr>
          <w:b/>
        </w:rPr>
        <w:t>Animonstore</w:t>
      </w:r>
      <w:r>
        <w:t xml:space="preserve"> (Merchandise)</w:t>
      </w:r>
    </w:p>
    <w:p w14:paraId="65A0EE69" w14:textId="453B4477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A003E7">
        <w:rPr>
          <w:b/>
        </w:rPr>
        <w:t>Takahiro Shoppu</w:t>
      </w:r>
      <w:r>
        <w:t xml:space="preserve"> (Merchandise)</w:t>
      </w:r>
    </w:p>
    <w:p w14:paraId="69E7303F" w14:textId="4EA5837B" w:rsidR="00072A61" w:rsidRDefault="00911463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8874AE">
        <w:rPr>
          <w:b/>
        </w:rPr>
        <w:t>Komicha</w:t>
      </w:r>
      <w:r w:rsidR="00072A61">
        <w:t xml:space="preserve"> (Food</w:t>
      </w:r>
      <w:r w:rsidR="00A003E7">
        <w:t xml:space="preserve"> Himabaja)</w:t>
      </w:r>
    </w:p>
    <w:p w14:paraId="5F6F830B" w14:textId="61ADA202" w:rsidR="00072A61" w:rsidRDefault="00072A61" w:rsidP="00072A61">
      <w:pPr>
        <w:pStyle w:val="ListParagraph"/>
        <w:spacing w:after="200" w:line="276" w:lineRule="auto"/>
        <w:ind w:firstLine="0"/>
      </w:pPr>
      <w:r>
        <w:t>Kopi</w:t>
      </w:r>
      <w:r w:rsidR="00911463">
        <w:t>, milk dan ocha</w:t>
      </w:r>
      <w:r>
        <w:t xml:space="preserve"> </w:t>
      </w:r>
    </w:p>
    <w:p w14:paraId="6532D5A0" w14:textId="401D201E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A003E7">
        <w:rPr>
          <w:b/>
        </w:rPr>
        <w:t>Purezento</w:t>
      </w:r>
      <w:r>
        <w:t xml:space="preserve"> (Merchandise</w:t>
      </w:r>
      <w:r w:rsidR="009B0633">
        <w:t xml:space="preserve"> Sponsor</w:t>
      </w:r>
      <w:r>
        <w:t>)</w:t>
      </w:r>
    </w:p>
    <w:p w14:paraId="6A3A34D0" w14:textId="21FB7A88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D313E2">
        <w:rPr>
          <w:b/>
        </w:rPr>
        <w:t xml:space="preserve">Cicil.co.id </w:t>
      </w:r>
      <w:r>
        <w:t>(Merchandise</w:t>
      </w:r>
      <w:r w:rsidR="004D614F">
        <w:t xml:space="preserve"> Sponsor</w:t>
      </w:r>
      <w:r>
        <w:t>)</w:t>
      </w:r>
    </w:p>
    <w:p w14:paraId="5608F9A9" w14:textId="13E134AC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D313E2">
        <w:rPr>
          <w:b/>
        </w:rPr>
        <w:t>Doki Doki Otaku</w:t>
      </w:r>
      <w:r>
        <w:t xml:space="preserve"> (Merchandise) </w:t>
      </w:r>
    </w:p>
    <w:p w14:paraId="315EAA07" w14:textId="3DD00713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D313E2">
        <w:rPr>
          <w:b/>
        </w:rPr>
        <w:t>Wardah</w:t>
      </w:r>
      <w:r>
        <w:t xml:space="preserve"> (Merchandise</w:t>
      </w:r>
      <w:r w:rsidR="004D614F">
        <w:t xml:space="preserve"> Sponsor</w:t>
      </w:r>
      <w:r>
        <w:t>)</w:t>
      </w:r>
    </w:p>
    <w:p w14:paraId="7A473E9C" w14:textId="4C92497A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D313E2">
        <w:rPr>
          <w:b/>
        </w:rPr>
        <w:t>Kaiuku</w:t>
      </w:r>
      <w:r>
        <w:t xml:space="preserve">  (Merchandise)</w:t>
      </w:r>
    </w:p>
    <w:p w14:paraId="1A39DBDD" w14:textId="77C888FE" w:rsidR="00072A61" w:rsidRPr="00A80A73" w:rsidRDefault="000B78F2" w:rsidP="00072A61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 w:rsidRPr="00A80A73">
        <w:rPr>
          <w:b/>
        </w:rPr>
        <w:t>Booked</w:t>
      </w:r>
      <w:r w:rsidR="00072A61" w:rsidRPr="00A80A73">
        <w:rPr>
          <w:b/>
        </w:rPr>
        <w:t xml:space="preserve"> </w:t>
      </w:r>
    </w:p>
    <w:p w14:paraId="38B4640F" w14:textId="5DED9F0D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B78F2">
        <w:rPr>
          <w:b/>
        </w:rPr>
        <w:t>Takeshi Tako</w:t>
      </w:r>
      <w:r>
        <w:t xml:space="preserve"> (Food</w:t>
      </w:r>
      <w:r w:rsidR="004A3762">
        <w:t xml:space="preserve"> Sponsor</w:t>
      </w:r>
      <w:r>
        <w:t>)</w:t>
      </w:r>
    </w:p>
    <w:p w14:paraId="31C4C1E7" w14:textId="470F9572" w:rsidR="00072A61" w:rsidRDefault="00072A61" w:rsidP="00072A61">
      <w:pPr>
        <w:pStyle w:val="ListParagraph"/>
        <w:spacing w:after="200" w:line="276" w:lineRule="auto"/>
        <w:ind w:firstLine="0"/>
      </w:pPr>
      <w:r>
        <w:t>Takoyaki, okonomiyaki, ringo ame, green tea</w:t>
      </w:r>
    </w:p>
    <w:p w14:paraId="7B6F64D1" w14:textId="61F3EC5F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A80A73">
        <w:rPr>
          <w:b/>
        </w:rPr>
        <w:t>King Bowl</w:t>
      </w:r>
      <w:r>
        <w:t xml:space="preserve"> (Food)</w:t>
      </w:r>
    </w:p>
    <w:p w14:paraId="72EF48D9" w14:textId="705B435E" w:rsidR="00072A61" w:rsidRDefault="00072A61" w:rsidP="00072A61">
      <w:pPr>
        <w:pStyle w:val="ListParagraph"/>
        <w:spacing w:after="200" w:line="276" w:lineRule="auto"/>
        <w:ind w:firstLine="0"/>
      </w:pPr>
      <w:r>
        <w:t>Katsu Donburi, curry rice, fun float drink</w:t>
      </w:r>
    </w:p>
    <w:p w14:paraId="7B7BB02A" w14:textId="0C5168B9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A80A73">
        <w:rPr>
          <w:b/>
        </w:rPr>
        <w:t>M.a.d</w:t>
      </w:r>
      <w:r>
        <w:t xml:space="preserve"> (Food)</w:t>
      </w:r>
    </w:p>
    <w:p w14:paraId="49DAAEDC" w14:textId="4EA908F4" w:rsidR="00072A61" w:rsidRDefault="00072A61" w:rsidP="00072A61">
      <w:pPr>
        <w:pStyle w:val="ListParagraph"/>
        <w:spacing w:after="200" w:line="276" w:lineRule="auto"/>
        <w:ind w:firstLine="0"/>
      </w:pPr>
      <w:r>
        <w:t>Mix potato sausage chicken, ice cream</w:t>
      </w:r>
    </w:p>
    <w:p w14:paraId="67F5961F" w14:textId="56828FE4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BE42C0">
        <w:rPr>
          <w:b/>
        </w:rPr>
        <w:t xml:space="preserve">Teriyaki Hauz </w:t>
      </w:r>
      <w:r>
        <w:t>(Food)</w:t>
      </w:r>
    </w:p>
    <w:p w14:paraId="640DA714" w14:textId="538D0305" w:rsidR="00072A61" w:rsidRDefault="00072A61" w:rsidP="00072A61">
      <w:pPr>
        <w:pStyle w:val="ListParagraph"/>
        <w:spacing w:after="200" w:line="276" w:lineRule="auto"/>
        <w:ind w:firstLine="0"/>
      </w:pPr>
      <w:r>
        <w:t>Nasi Katsu Teriyaki, Mie teriyaki, air mineral, teh javana</w:t>
      </w:r>
    </w:p>
    <w:p w14:paraId="55E869C3" w14:textId="79ED6A00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BE42C0">
        <w:rPr>
          <w:b/>
        </w:rPr>
        <w:t>H2SR</w:t>
      </w:r>
      <w:r>
        <w:t xml:space="preserve"> (Food)</w:t>
      </w:r>
    </w:p>
    <w:p w14:paraId="0681AC2F" w14:textId="502E38F4" w:rsidR="00072A61" w:rsidRDefault="00072A61" w:rsidP="00072A61">
      <w:pPr>
        <w:pStyle w:val="ListParagraph"/>
        <w:spacing w:after="200" w:line="276" w:lineRule="auto"/>
        <w:ind w:firstLine="0"/>
      </w:pPr>
      <w:r>
        <w:t>Nasi Goreng, Thai Tea, Air mineral, mix karage &amp; tempura</w:t>
      </w:r>
    </w:p>
    <w:p w14:paraId="37B72AAA" w14:textId="4C13A7B9" w:rsidR="00072A61" w:rsidRPr="00BE42C0" w:rsidRDefault="00804B8B" w:rsidP="00072A61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 w:rsidRPr="00BE42C0">
        <w:rPr>
          <w:b/>
        </w:rPr>
        <w:t>Mr. Hugo</w:t>
      </w:r>
      <w:r w:rsidR="00F6727F">
        <w:rPr>
          <w:b/>
        </w:rPr>
        <w:t xml:space="preserve"> (</w:t>
      </w:r>
      <w:bookmarkStart w:id="0" w:name="_GoBack"/>
      <w:r w:rsidR="00F6727F" w:rsidRPr="00FA0A79">
        <w:t>food</w:t>
      </w:r>
      <w:bookmarkEnd w:id="0"/>
      <w:r w:rsidR="00F6727F">
        <w:rPr>
          <w:b/>
        </w:rPr>
        <w:t>)</w:t>
      </w:r>
    </w:p>
    <w:p w14:paraId="7D811DA3" w14:textId="2D92053D" w:rsidR="00072A61" w:rsidRDefault="00804B8B" w:rsidP="00072A61">
      <w:pPr>
        <w:pStyle w:val="ListParagraph"/>
        <w:spacing w:after="200" w:line="276" w:lineRule="auto"/>
        <w:ind w:firstLine="0"/>
      </w:pPr>
      <w:r>
        <w:t>Aneka jenis gorengan</w:t>
      </w:r>
    </w:p>
    <w:p w14:paraId="08ECA051" w14:textId="5048EEBB" w:rsidR="00072A61" w:rsidRDefault="00F27722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BE42C0">
        <w:rPr>
          <w:b/>
        </w:rPr>
        <w:t>Salsabila</w:t>
      </w:r>
      <w:r>
        <w:t xml:space="preserve"> (food)</w:t>
      </w:r>
    </w:p>
    <w:p w14:paraId="13320CCB" w14:textId="3E108E89" w:rsidR="00911463" w:rsidRDefault="00804B8B" w:rsidP="00911463">
      <w:pPr>
        <w:pStyle w:val="ListParagraph"/>
        <w:spacing w:after="200" w:line="276" w:lineRule="auto"/>
        <w:ind w:firstLine="0"/>
      </w:pPr>
      <w:r>
        <w:t>Red velvet, green tea, nasi ikan, jeruk peras murni</w:t>
      </w:r>
    </w:p>
    <w:p w14:paraId="78CEEDC2" w14:textId="5E5ED50A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41AC9">
        <w:rPr>
          <w:b/>
        </w:rPr>
        <w:t>Madeum thai tea</w:t>
      </w:r>
      <w:r>
        <w:t xml:space="preserve"> (Food</w:t>
      </w:r>
      <w:r w:rsidR="004A3762">
        <w:t xml:space="preserve"> Sponsor</w:t>
      </w:r>
      <w:r>
        <w:t>)</w:t>
      </w:r>
    </w:p>
    <w:p w14:paraId="3B7EB7D1" w14:textId="77777777" w:rsidR="00546F9A" w:rsidRDefault="00546F9A" w:rsidP="00546F9A">
      <w:pPr>
        <w:pStyle w:val="ListParagraph"/>
        <w:spacing w:after="200" w:line="276" w:lineRule="auto"/>
        <w:ind w:firstLine="0"/>
      </w:pPr>
    </w:p>
    <w:p w14:paraId="35841D5E" w14:textId="13A63B12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41AC9">
        <w:rPr>
          <w:b/>
        </w:rPr>
        <w:t>Tokuni</w:t>
      </w:r>
      <w:r>
        <w:t xml:space="preserve"> (Food</w:t>
      </w:r>
      <w:r w:rsidR="004A3762">
        <w:t xml:space="preserve"> Sponsor</w:t>
      </w:r>
      <w:r>
        <w:t>)</w:t>
      </w:r>
    </w:p>
    <w:p w14:paraId="699369D5" w14:textId="574FF708" w:rsidR="00072A61" w:rsidRDefault="00072A61" w:rsidP="00072A61">
      <w:pPr>
        <w:pStyle w:val="ListParagraph"/>
        <w:spacing w:after="200" w:line="276" w:lineRule="auto"/>
        <w:ind w:firstLine="0"/>
      </w:pPr>
      <w:r>
        <w:t>Takoyaki, Okonomiyaki, ramen.</w:t>
      </w:r>
    </w:p>
    <w:p w14:paraId="28677C96" w14:textId="59BE3046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41AC9">
        <w:rPr>
          <w:b/>
        </w:rPr>
        <w:t>OOR Fan Shoppu</w:t>
      </w:r>
      <w:r>
        <w:t xml:space="preserve"> (Merchandise</w:t>
      </w:r>
      <w:r w:rsidR="004A3762">
        <w:t xml:space="preserve"> Sponsor</w:t>
      </w:r>
      <w:r>
        <w:t>)</w:t>
      </w:r>
    </w:p>
    <w:p w14:paraId="449DFF90" w14:textId="77777777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41AC9">
        <w:rPr>
          <w:b/>
        </w:rPr>
        <w:t>Hitokuchi</w:t>
      </w:r>
      <w:r>
        <w:t xml:space="preserve"> (Food)</w:t>
      </w:r>
    </w:p>
    <w:p w14:paraId="565C2F45" w14:textId="7C621066" w:rsidR="00072A61" w:rsidRDefault="00072A61" w:rsidP="00072A61">
      <w:pPr>
        <w:pStyle w:val="ListParagraph"/>
        <w:spacing w:after="200" w:line="276" w:lineRule="auto"/>
        <w:ind w:firstLine="0"/>
      </w:pPr>
      <w:r>
        <w:t>Kakigori, maccha-mugicha mash, oden</w:t>
      </w:r>
    </w:p>
    <w:p w14:paraId="298E4A47" w14:textId="665AEE84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41AC9">
        <w:rPr>
          <w:b/>
        </w:rPr>
        <w:t>B-Tris</w:t>
      </w:r>
      <w:r>
        <w:t xml:space="preserve"> (Food)</w:t>
      </w:r>
    </w:p>
    <w:p w14:paraId="4FC276CD" w14:textId="7D6E3602" w:rsidR="00072A61" w:rsidRDefault="00072A61" w:rsidP="00072A61">
      <w:pPr>
        <w:pStyle w:val="ListParagraph"/>
        <w:spacing w:after="200" w:line="276" w:lineRule="auto"/>
        <w:ind w:firstLine="0"/>
      </w:pPr>
      <w:r>
        <w:t>Nasi goring seblak, rice bowl</w:t>
      </w:r>
    </w:p>
    <w:p w14:paraId="52C441F6" w14:textId="6298AF4A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41AC9">
        <w:rPr>
          <w:b/>
        </w:rPr>
        <w:t>Kedai Sis</w:t>
      </w:r>
      <w:r>
        <w:t xml:space="preserve"> (Food)</w:t>
      </w:r>
    </w:p>
    <w:p w14:paraId="591C1822" w14:textId="0686DFF8" w:rsidR="00072A61" w:rsidRDefault="00072A61" w:rsidP="00072A61">
      <w:pPr>
        <w:pStyle w:val="ListParagraph"/>
        <w:spacing w:after="200" w:line="276" w:lineRule="auto"/>
        <w:ind w:firstLine="0"/>
      </w:pPr>
      <w:r>
        <w:t>Teh Poci, kebab, sate telur puyuh</w:t>
      </w:r>
    </w:p>
    <w:p w14:paraId="4E234EBC" w14:textId="3951EB0C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041AC9">
        <w:rPr>
          <w:b/>
        </w:rPr>
        <w:t>Oishii nee!</w:t>
      </w:r>
      <w:r>
        <w:t xml:space="preserve"> (Food)</w:t>
      </w:r>
    </w:p>
    <w:p w14:paraId="7F4ADEC5" w14:textId="131DD8DD" w:rsidR="00072A61" w:rsidRDefault="00072A61" w:rsidP="00072A61">
      <w:pPr>
        <w:pStyle w:val="ListParagraph"/>
        <w:spacing w:after="200" w:line="276" w:lineRule="auto"/>
        <w:ind w:firstLine="0"/>
      </w:pPr>
      <w:r>
        <w:t>Es teh, onigiri, taiyaki, sosis bakar</w:t>
      </w:r>
    </w:p>
    <w:p w14:paraId="3B90705E" w14:textId="360D9413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4D614F">
        <w:rPr>
          <w:b/>
        </w:rPr>
        <w:t>T</w:t>
      </w:r>
      <w:r w:rsidR="004D614F">
        <w:rPr>
          <w:b/>
        </w:rPr>
        <w:t>eh</w:t>
      </w:r>
      <w:r w:rsidRPr="004D614F">
        <w:rPr>
          <w:b/>
        </w:rPr>
        <w:t xml:space="preserve"> Poci88 </w:t>
      </w:r>
      <w:r>
        <w:t>(Food)</w:t>
      </w:r>
    </w:p>
    <w:p w14:paraId="7B15518D" w14:textId="25F75951" w:rsidR="00072A61" w:rsidRDefault="00072A61" w:rsidP="00072A61">
      <w:pPr>
        <w:pStyle w:val="ListParagraph"/>
        <w:spacing w:after="200" w:line="276" w:lineRule="auto"/>
        <w:ind w:firstLine="0"/>
      </w:pPr>
      <w:r>
        <w:t>Teh Poci, mix chicken potato, taiyaki, rice bowl</w:t>
      </w:r>
    </w:p>
    <w:p w14:paraId="2F339978" w14:textId="2183939B" w:rsidR="00072A61" w:rsidRDefault="00072A61" w:rsidP="00072A61">
      <w:pPr>
        <w:pStyle w:val="ListParagraph"/>
        <w:numPr>
          <w:ilvl w:val="0"/>
          <w:numId w:val="9"/>
        </w:numPr>
        <w:spacing w:after="200" w:line="276" w:lineRule="auto"/>
      </w:pPr>
      <w:r w:rsidRPr="004D614F">
        <w:rPr>
          <w:b/>
        </w:rPr>
        <w:t>Konnichiwa</w:t>
      </w:r>
      <w:r>
        <w:t xml:space="preserve"> (Food)</w:t>
      </w:r>
    </w:p>
    <w:p w14:paraId="36BE0496" w14:textId="26281475" w:rsidR="00072A61" w:rsidRDefault="00072A61" w:rsidP="00072A61">
      <w:pPr>
        <w:pStyle w:val="ListParagraph"/>
        <w:ind w:firstLine="0"/>
      </w:pPr>
      <w:r>
        <w:t>Kue Cubit, Nasi Kare, Nasi Ayam, mie Instan</w:t>
      </w:r>
    </w:p>
    <w:p w14:paraId="6AA58BD1" w14:textId="0AE0F005" w:rsidR="00373A63" w:rsidRDefault="00373A63" w:rsidP="00072A61">
      <w:pPr>
        <w:pStyle w:val="ListParagraph"/>
        <w:ind w:firstLine="0"/>
      </w:pPr>
    </w:p>
    <w:p w14:paraId="7264A550" w14:textId="33B6651E" w:rsidR="0022117C" w:rsidRDefault="0022117C" w:rsidP="00072A61">
      <w:pPr>
        <w:pStyle w:val="ListParagraph"/>
        <w:ind w:firstLine="0"/>
      </w:pPr>
      <w:r>
        <w:t>Stand Food : 12</w:t>
      </w:r>
    </w:p>
    <w:p w14:paraId="33FCB2AD" w14:textId="7752077D" w:rsidR="00373A63" w:rsidRDefault="00373A63" w:rsidP="00072A61">
      <w:pPr>
        <w:pStyle w:val="ListParagraph"/>
        <w:ind w:firstLine="0"/>
      </w:pPr>
      <w:r>
        <w:t xml:space="preserve">Stand </w:t>
      </w:r>
      <w:r w:rsidR="0022117C">
        <w:t>merchandise</w:t>
      </w:r>
      <w:r>
        <w:t xml:space="preserve"> : 7</w:t>
      </w:r>
    </w:p>
    <w:p w14:paraId="20F62D37" w14:textId="4029C73D" w:rsidR="0022117C" w:rsidRDefault="0022117C" w:rsidP="00F96DF2">
      <w:pPr>
        <w:pStyle w:val="ListParagraph"/>
        <w:ind w:firstLine="0"/>
      </w:pPr>
      <w:r>
        <w:t xml:space="preserve">Stand sponsor : </w:t>
      </w:r>
      <w:r w:rsidR="00045335">
        <w:t xml:space="preserve"> </w:t>
      </w:r>
      <w:r w:rsidR="00450123">
        <w:t>7</w:t>
      </w:r>
    </w:p>
    <w:p w14:paraId="1DCD44F5" w14:textId="275DBFF8" w:rsidR="00F96DF2" w:rsidRDefault="00F96DF2" w:rsidP="00F96DF2">
      <w:pPr>
        <w:pStyle w:val="ListParagraph"/>
        <w:ind w:firstLine="0"/>
      </w:pPr>
      <w:r>
        <w:t>Stand Himabaja : 2</w:t>
      </w:r>
    </w:p>
    <w:p w14:paraId="1D2A2DED" w14:textId="77777777" w:rsidR="00072A61" w:rsidRDefault="00072A61" w:rsidP="00072A61">
      <w:pPr>
        <w:pStyle w:val="ListParagraph"/>
        <w:spacing w:after="200" w:line="276" w:lineRule="auto"/>
        <w:ind w:firstLine="0"/>
      </w:pPr>
    </w:p>
    <w:p w14:paraId="522982F2" w14:textId="77777777" w:rsidR="00D91113" w:rsidRPr="00072A61" w:rsidRDefault="00D91113" w:rsidP="00072A61"/>
    <w:sectPr w:rsidR="00D91113" w:rsidRPr="00072A61" w:rsidSect="007B00AC">
      <w:headerReference w:type="default" r:id="rId7"/>
      <w:pgSz w:w="12240" w:h="20160" w:code="5"/>
      <w:pgMar w:top="1440" w:right="1287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39BD" w14:textId="77777777" w:rsidR="009F5C3A" w:rsidRDefault="009F5C3A">
      <w:r>
        <w:separator/>
      </w:r>
    </w:p>
  </w:endnote>
  <w:endnote w:type="continuationSeparator" w:id="0">
    <w:p w14:paraId="52BCF94B" w14:textId="77777777" w:rsidR="009F5C3A" w:rsidRDefault="009F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Gyoshotai">
    <w:altName w:val="MS Mincho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0B82" w14:textId="77777777" w:rsidR="009F5C3A" w:rsidRDefault="009F5C3A">
      <w:r>
        <w:separator/>
      </w:r>
    </w:p>
  </w:footnote>
  <w:footnote w:type="continuationSeparator" w:id="0">
    <w:p w14:paraId="686BAAE6" w14:textId="77777777" w:rsidR="009F5C3A" w:rsidRDefault="009F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ED28" w14:textId="77777777" w:rsidR="00987FF2" w:rsidRPr="008A21BD" w:rsidRDefault="006B0EFE" w:rsidP="003F46F1">
    <w:pPr>
      <w:pStyle w:val="Heading8"/>
      <w:spacing w:line="240" w:lineRule="auto"/>
      <w:ind w:left="1440" w:right="-1035"/>
      <w:jc w:val="left"/>
      <w:rPr>
        <w:b/>
        <w:bCs/>
        <w:szCs w:val="28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63360" behindDoc="1" locked="0" layoutInCell="1" allowOverlap="1" wp14:anchorId="2AEACEEF" wp14:editId="0D117A00">
          <wp:simplePos x="0" y="0"/>
          <wp:positionH relativeFrom="column">
            <wp:posOffset>5064125</wp:posOffset>
          </wp:positionH>
          <wp:positionV relativeFrom="paragraph">
            <wp:posOffset>57150</wp:posOffset>
          </wp:positionV>
          <wp:extent cx="1476375" cy="861060"/>
          <wp:effectExtent l="0" t="0" r="0" b="0"/>
          <wp:wrapNone/>
          <wp:docPr id="8" name="Picture 8" descr="Logo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" t="21698" r="6604" b="28773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281F6F0" wp14:editId="7EEB4414">
          <wp:simplePos x="0" y="0"/>
          <wp:positionH relativeFrom="column">
            <wp:posOffset>-590550</wp:posOffset>
          </wp:positionH>
          <wp:positionV relativeFrom="paragraph">
            <wp:posOffset>-24130</wp:posOffset>
          </wp:positionV>
          <wp:extent cx="1353185" cy="9810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8"/>
        <w:lang w:val="en-US"/>
      </w:rPr>
      <w:t xml:space="preserve">  </w:t>
    </w:r>
    <w:r>
      <w:rPr>
        <w:b/>
        <w:bCs/>
        <w:szCs w:val="28"/>
      </w:rPr>
      <w:t xml:space="preserve">PANITIA </w:t>
    </w:r>
    <w:r>
      <w:rPr>
        <w:b/>
        <w:bCs/>
        <w:szCs w:val="28"/>
        <w:lang w:val="en-US"/>
      </w:rPr>
      <w:t xml:space="preserve">PELAKSANA </w:t>
    </w:r>
    <w:r>
      <w:rPr>
        <w:b/>
        <w:bCs/>
        <w:szCs w:val="28"/>
      </w:rPr>
      <w:t>JAPANZUKI SHOW 1</w:t>
    </w:r>
    <w:r w:rsidR="00494EE1">
      <w:rPr>
        <w:b/>
        <w:bCs/>
        <w:szCs w:val="28"/>
        <w:lang w:val="en-US"/>
      </w:rPr>
      <w:t>3</w:t>
    </w:r>
  </w:p>
  <w:p w14:paraId="4317E9BA" w14:textId="77777777" w:rsidR="00987FF2" w:rsidRDefault="006B0EFE" w:rsidP="00987FF2">
    <w:pPr>
      <w:pStyle w:val="Heading8"/>
      <w:spacing w:line="240" w:lineRule="auto"/>
      <w:ind w:right="-1035"/>
      <w:jc w:val="left"/>
      <w:rPr>
        <w:b/>
        <w:bCs/>
        <w:szCs w:val="28"/>
      </w:rPr>
    </w:pPr>
    <w:r>
      <w:rPr>
        <w:b/>
        <w:bCs/>
        <w:szCs w:val="28"/>
      </w:rPr>
      <w:tab/>
    </w:r>
    <w:r>
      <w:rPr>
        <w:b/>
        <w:bCs/>
        <w:szCs w:val="28"/>
      </w:rPr>
      <w:tab/>
      <w:t xml:space="preserve">   HIMPUNAN MAHASISWA BAHASA JEPANG</w:t>
    </w:r>
  </w:p>
  <w:p w14:paraId="076E6861" w14:textId="77777777" w:rsidR="00987FF2" w:rsidRDefault="006B0EFE" w:rsidP="00987FF2">
    <w:pPr>
      <w:pStyle w:val="Heading8"/>
      <w:spacing w:line="240" w:lineRule="auto"/>
      <w:ind w:right="-1035"/>
      <w:jc w:val="left"/>
      <w:rPr>
        <w:b/>
        <w:szCs w:val="28"/>
      </w:rPr>
    </w:pPr>
    <w:r>
      <w:rPr>
        <w:b/>
        <w:bCs/>
        <w:szCs w:val="28"/>
      </w:rPr>
      <w:tab/>
    </w:r>
    <w:r>
      <w:rPr>
        <w:b/>
        <w:bCs/>
        <w:szCs w:val="28"/>
      </w:rPr>
      <w:tab/>
    </w:r>
    <w:r>
      <w:rPr>
        <w:b/>
        <w:szCs w:val="28"/>
      </w:rPr>
      <w:t>FAKULTAS PENDIDIKAN BAHASA DAN SASTRA</w:t>
    </w:r>
  </w:p>
  <w:p w14:paraId="31A7029E" w14:textId="77777777" w:rsidR="00987FF2" w:rsidRDefault="006B0EFE" w:rsidP="00987FF2">
    <w:pPr>
      <w:pStyle w:val="Heading8"/>
      <w:spacing w:line="240" w:lineRule="auto"/>
      <w:ind w:right="-1035"/>
      <w:jc w:val="left"/>
      <w:rPr>
        <w:b/>
        <w:bCs/>
        <w:szCs w:val="28"/>
      </w:rPr>
    </w:pPr>
    <w:r>
      <w:rPr>
        <w:b/>
        <w:szCs w:val="28"/>
      </w:rPr>
      <w:tab/>
    </w:r>
    <w:r>
      <w:rPr>
        <w:b/>
        <w:szCs w:val="28"/>
      </w:rPr>
      <w:tab/>
      <w:t xml:space="preserve">     UNIVERSITAS PENDIDIKAN INDONESIA</w:t>
    </w:r>
  </w:p>
  <w:p w14:paraId="6F1C35C5" w14:textId="77777777" w:rsidR="00987FF2" w:rsidRDefault="006B0EFE" w:rsidP="00987FF2">
    <w:pPr>
      <w:pStyle w:val="Heading6"/>
      <w:ind w:left="720" w:right="-1035" w:firstLine="556"/>
      <w:jc w:val="left"/>
      <w:rPr>
        <w:sz w:val="20"/>
        <w:szCs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FACE0" wp14:editId="62B7DFB8">
              <wp:simplePos x="0" y="0"/>
              <wp:positionH relativeFrom="column">
                <wp:posOffset>-371475</wp:posOffset>
              </wp:positionH>
              <wp:positionV relativeFrom="paragraph">
                <wp:posOffset>193675</wp:posOffset>
              </wp:positionV>
              <wp:extent cx="6543675" cy="0"/>
              <wp:effectExtent l="38100" t="34925" r="38100" b="317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69D4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" strokeweight="5pt">
              <v:stroke linestyle="thickThin"/>
              <v:shadow color="#868686"/>
            </v:line>
          </w:pict>
        </mc:Fallback>
      </mc:AlternateContent>
    </w:r>
    <w:r>
      <w:rPr>
        <w:sz w:val="20"/>
        <w:szCs w:val="20"/>
      </w:rPr>
      <w:t>Sekretariat : Gd. Geugeut Winda (PKM) UPI Lt. 2 Jl. Dr. Setiabudhi No. 229 Bandung</w:t>
    </w:r>
  </w:p>
  <w:p w14:paraId="2847C69F" w14:textId="77777777" w:rsidR="00842DD4" w:rsidRPr="00987FF2" w:rsidRDefault="006B0EFE" w:rsidP="00987FF2">
    <w:pPr>
      <w:pStyle w:val="Header"/>
      <w:tabs>
        <w:tab w:val="right" w:pos="921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30E8796" wp14:editId="1F7454FE">
          <wp:simplePos x="0" y="0"/>
          <wp:positionH relativeFrom="column">
            <wp:posOffset>673100</wp:posOffset>
          </wp:positionH>
          <wp:positionV relativeFrom="paragraph">
            <wp:posOffset>2636520</wp:posOffset>
          </wp:positionV>
          <wp:extent cx="4572000" cy="28575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D6366" wp14:editId="4A0B12B3">
              <wp:simplePos x="0" y="0"/>
              <wp:positionH relativeFrom="column">
                <wp:posOffset>-3257550</wp:posOffset>
              </wp:positionH>
              <wp:positionV relativeFrom="paragraph">
                <wp:posOffset>4636770</wp:posOffset>
              </wp:positionV>
              <wp:extent cx="524510" cy="5883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4510" cy="5883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D94448" w14:textId="77777777" w:rsidR="00987FF2" w:rsidRDefault="006B0EFE" w:rsidP="00987F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SGyoshotai" w:hint="eastAsia"/>
                              <w:color w:val="AAAAAA"/>
                              <w:spacing w:val="80"/>
                              <w:sz w:val="40"/>
                              <w:szCs w:val="40"/>
                            </w:rPr>
                            <w:t>インドネシア　教育　大学日本語　学生会</w:t>
                          </w:r>
                        </w:p>
                      </w:txbxContent>
                    </wps:txbx>
                    <wps:bodyPr vert="eaVert" wrap="none" fromWordAr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D63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6.5pt;margin-top:365.1pt;width:41.3pt;height:463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" filled="f" stroked="f">
              <o:lock v:ext="edit" shapetype="t"/>
              <v:textbox style="layout-flow:vertical-ideographic;mso-fit-shape-to-text:t">
                <w:txbxContent>
                  <w:p w14:paraId="25D94448" w14:textId="77777777" w:rsidR="00987FF2" w:rsidRDefault="006B0EFE" w:rsidP="00987F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GSGyoshotai" w:hint="eastAsia"/>
                        <w:color w:val="AAAAAA"/>
                        <w:spacing w:val="80"/>
                        <w:sz w:val="40"/>
                        <w:szCs w:val="40"/>
                      </w:rPr>
                      <w:t>インドネシア　教育　大学日本語　学生会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D5"/>
    <w:multiLevelType w:val="hybridMultilevel"/>
    <w:tmpl w:val="36DAD554"/>
    <w:lvl w:ilvl="0" w:tplc="F90606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76DE"/>
    <w:multiLevelType w:val="hybridMultilevel"/>
    <w:tmpl w:val="E97C00EC"/>
    <w:lvl w:ilvl="0" w:tplc="97480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2384"/>
    <w:multiLevelType w:val="hybridMultilevel"/>
    <w:tmpl w:val="8E70F0F6"/>
    <w:lvl w:ilvl="0" w:tplc="0FA6B7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71D9"/>
    <w:multiLevelType w:val="hybridMultilevel"/>
    <w:tmpl w:val="38E624FA"/>
    <w:lvl w:ilvl="0" w:tplc="1B62DA5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E59"/>
    <w:multiLevelType w:val="hybridMultilevel"/>
    <w:tmpl w:val="10AE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31DD"/>
    <w:multiLevelType w:val="hybridMultilevel"/>
    <w:tmpl w:val="8AE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ADE"/>
    <w:multiLevelType w:val="hybridMultilevel"/>
    <w:tmpl w:val="26CC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6117"/>
    <w:multiLevelType w:val="hybridMultilevel"/>
    <w:tmpl w:val="F6C0D7D4"/>
    <w:lvl w:ilvl="0" w:tplc="E2BAA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575"/>
    <w:multiLevelType w:val="hybridMultilevel"/>
    <w:tmpl w:val="4394D8C2"/>
    <w:lvl w:ilvl="0" w:tplc="D4E03A20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3AE"/>
    <w:rsid w:val="0003114B"/>
    <w:rsid w:val="00041AC9"/>
    <w:rsid w:val="00045335"/>
    <w:rsid w:val="00072A61"/>
    <w:rsid w:val="000A11B6"/>
    <w:rsid w:val="000B6E08"/>
    <w:rsid w:val="000B78F2"/>
    <w:rsid w:val="000F763C"/>
    <w:rsid w:val="00172555"/>
    <w:rsid w:val="001D6088"/>
    <w:rsid w:val="0022117C"/>
    <w:rsid w:val="00277888"/>
    <w:rsid w:val="002820CC"/>
    <w:rsid w:val="00321C74"/>
    <w:rsid w:val="00335063"/>
    <w:rsid w:val="00353EE6"/>
    <w:rsid w:val="0036160B"/>
    <w:rsid w:val="00373A63"/>
    <w:rsid w:val="0040771E"/>
    <w:rsid w:val="00441FEF"/>
    <w:rsid w:val="00450123"/>
    <w:rsid w:val="00494EE1"/>
    <w:rsid w:val="00496380"/>
    <w:rsid w:val="004A3762"/>
    <w:rsid w:val="004D614F"/>
    <w:rsid w:val="005178F6"/>
    <w:rsid w:val="00542636"/>
    <w:rsid w:val="00546F9A"/>
    <w:rsid w:val="00574754"/>
    <w:rsid w:val="0058022A"/>
    <w:rsid w:val="005A2C4E"/>
    <w:rsid w:val="005C0C32"/>
    <w:rsid w:val="005D53AE"/>
    <w:rsid w:val="006A2876"/>
    <w:rsid w:val="006B0EFE"/>
    <w:rsid w:val="006E5B4E"/>
    <w:rsid w:val="0073794B"/>
    <w:rsid w:val="00737951"/>
    <w:rsid w:val="007A6BB9"/>
    <w:rsid w:val="007F38CA"/>
    <w:rsid w:val="008007EA"/>
    <w:rsid w:val="00804B8B"/>
    <w:rsid w:val="00882BEA"/>
    <w:rsid w:val="008874AE"/>
    <w:rsid w:val="00911463"/>
    <w:rsid w:val="0099340A"/>
    <w:rsid w:val="009B0633"/>
    <w:rsid w:val="009C23F2"/>
    <w:rsid w:val="009C6863"/>
    <w:rsid w:val="009D6C6D"/>
    <w:rsid w:val="009F5C3A"/>
    <w:rsid w:val="00A003E7"/>
    <w:rsid w:val="00A15303"/>
    <w:rsid w:val="00A80A73"/>
    <w:rsid w:val="00A84FEE"/>
    <w:rsid w:val="00AA464D"/>
    <w:rsid w:val="00AB63F3"/>
    <w:rsid w:val="00B96E90"/>
    <w:rsid w:val="00BA67B3"/>
    <w:rsid w:val="00BE1F00"/>
    <w:rsid w:val="00BE42C0"/>
    <w:rsid w:val="00BF7E5F"/>
    <w:rsid w:val="00D313E2"/>
    <w:rsid w:val="00D91113"/>
    <w:rsid w:val="00DB22EF"/>
    <w:rsid w:val="00DE7B32"/>
    <w:rsid w:val="00DF4381"/>
    <w:rsid w:val="00E06FB6"/>
    <w:rsid w:val="00E33CF0"/>
    <w:rsid w:val="00ED0C3A"/>
    <w:rsid w:val="00F27722"/>
    <w:rsid w:val="00F6727F"/>
    <w:rsid w:val="00F96DF2"/>
    <w:rsid w:val="00F97DFF"/>
    <w:rsid w:val="00FA0A79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02FE"/>
  <w15:docId w15:val="{26DA20E6-C719-0B46-8A7A-7B0BA1F2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3AE"/>
    <w:pPr>
      <w:spacing w:after="0" w:line="240" w:lineRule="auto"/>
      <w:ind w:firstLine="720"/>
    </w:pPr>
    <w:rPr>
      <w:rFonts w:ascii="Calibri" w:eastAsia="MS Mincho" w:hAnsi="Calibri" w:cs="Arial"/>
    </w:rPr>
  </w:style>
  <w:style w:type="paragraph" w:styleId="Heading6">
    <w:name w:val="heading 6"/>
    <w:basedOn w:val="Normal"/>
    <w:next w:val="Normal"/>
    <w:link w:val="Heading6Char"/>
    <w:qFormat/>
    <w:rsid w:val="005D53AE"/>
    <w:pPr>
      <w:keepNext/>
      <w:ind w:firstLine="0"/>
      <w:jc w:val="both"/>
      <w:outlineLvl w:val="5"/>
    </w:pPr>
    <w:rPr>
      <w:rFonts w:ascii="Times New Roman" w:hAnsi="Times New Roman" w:cs="Times New Roman"/>
      <w:i/>
      <w:iCs/>
      <w:sz w:val="16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53AE"/>
    <w:pPr>
      <w:keepNext/>
      <w:spacing w:line="360" w:lineRule="auto"/>
      <w:ind w:firstLine="0"/>
      <w:jc w:val="center"/>
      <w:outlineLvl w:val="7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D53AE"/>
    <w:rPr>
      <w:rFonts w:ascii="Times New Roman" w:eastAsia="MS Mincho" w:hAnsi="Times New Roman" w:cs="Times New Roman"/>
      <w:i/>
      <w:iCs/>
      <w:sz w:val="16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D53AE"/>
    <w:rPr>
      <w:rFonts w:ascii="Times New Roman" w:eastAsia="MS Mincho" w:hAnsi="Times New Roman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D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AE"/>
    <w:rPr>
      <w:rFonts w:ascii="Calibri" w:eastAsia="MS Mincho" w:hAnsi="Calibri" w:cs="Arial"/>
    </w:rPr>
  </w:style>
  <w:style w:type="paragraph" w:styleId="NormalWeb">
    <w:name w:val="Normal (Web)"/>
    <w:basedOn w:val="Normal"/>
    <w:uiPriority w:val="99"/>
    <w:semiHidden/>
    <w:unhideWhenUsed/>
    <w:rsid w:val="005D53AE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53AE"/>
    <w:rPr>
      <w:rFonts w:ascii="Calibri" w:eastAsia="MS Mincho" w:hAnsi="Calibri" w:cs="Times New Roman"/>
    </w:rPr>
  </w:style>
  <w:style w:type="paragraph" w:styleId="NoSpacing">
    <w:name w:val="No Spacing"/>
    <w:link w:val="NoSpacingChar"/>
    <w:uiPriority w:val="1"/>
    <w:qFormat/>
    <w:rsid w:val="005D53AE"/>
    <w:pPr>
      <w:spacing w:after="0" w:line="240" w:lineRule="auto"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5D53AE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9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E1"/>
    <w:rPr>
      <w:rFonts w:ascii="Calibri" w:eastAsia="MS Mincho" w:hAnsi="Calibri" w:cs="Arial"/>
    </w:rPr>
  </w:style>
  <w:style w:type="paragraph" w:styleId="ListParagraph">
    <w:name w:val="List Paragraph"/>
    <w:basedOn w:val="Normal"/>
    <w:uiPriority w:val="34"/>
    <w:qFormat/>
    <w:rsid w:val="0099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SANTIKA</dc:creator>
  <cp:lastModifiedBy>depashooteza@gmail.com</cp:lastModifiedBy>
  <cp:revision>25</cp:revision>
  <dcterms:created xsi:type="dcterms:W3CDTF">2018-04-10T07:57:00Z</dcterms:created>
  <dcterms:modified xsi:type="dcterms:W3CDTF">2018-04-10T09:31:00Z</dcterms:modified>
</cp:coreProperties>
</file>